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B24" w:rsidRDefault="00C6600C" w:rsidP="001D7B23">
      <w:pPr>
        <w:spacing w:after="0" w:line="278" w:lineRule="auto"/>
        <w:ind w:left="-60" w:firstLine="72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Департамент образования Администрации города </w:t>
      </w:r>
      <w:r w:rsidR="001D7B23">
        <w:rPr>
          <w:rFonts w:ascii="Times New Roman" w:eastAsia="Times New Roman" w:hAnsi="Times New Roman" w:cs="Times New Roman"/>
          <w:sz w:val="24"/>
        </w:rPr>
        <w:t>Екатеринбурга</w:t>
      </w:r>
      <w:r w:rsidR="001D7B23">
        <w:rPr>
          <w:rFonts w:ascii="Verdana" w:eastAsia="Verdana" w:hAnsi="Verdana" w:cs="Verdana"/>
          <w:sz w:val="24"/>
        </w:rPr>
        <w:t xml:space="preserve"> </w:t>
      </w:r>
      <w:r w:rsidR="001D7B23">
        <w:rPr>
          <w:rFonts w:ascii="Times New Roman" w:eastAsia="Times New Roman" w:hAnsi="Times New Roman" w:cs="Times New Roman"/>
          <w:sz w:val="24"/>
        </w:rPr>
        <w:t xml:space="preserve">Муниципальное бюджетное </w:t>
      </w:r>
      <w:r>
        <w:rPr>
          <w:rFonts w:ascii="Times New Roman" w:eastAsia="Times New Roman" w:hAnsi="Times New Roman" w:cs="Times New Roman"/>
          <w:sz w:val="24"/>
        </w:rPr>
        <w:t>дошкольное образовательное учреждение</w:t>
      </w:r>
      <w:r w:rsidR="001D7B23">
        <w:rPr>
          <w:rFonts w:ascii="Times New Roman" w:eastAsia="Times New Roman" w:hAnsi="Times New Roman" w:cs="Times New Roman"/>
          <w:sz w:val="24"/>
        </w:rPr>
        <w:t xml:space="preserve"> -</w:t>
      </w:r>
      <w:r>
        <w:rPr>
          <w:rFonts w:ascii="Times New Roman" w:eastAsia="Times New Roman" w:hAnsi="Times New Roman" w:cs="Times New Roman"/>
          <w:sz w:val="24"/>
        </w:rPr>
        <w:t xml:space="preserve"> детский</w:t>
      </w:r>
      <w:r w:rsidR="001D7B23">
        <w:rPr>
          <w:rFonts w:ascii="Times New Roman" w:eastAsia="Times New Roman" w:hAnsi="Times New Roman" w:cs="Times New Roman"/>
          <w:sz w:val="24"/>
        </w:rPr>
        <w:t xml:space="preserve"> сад комбинированного вида № 464</w:t>
      </w:r>
    </w:p>
    <w:p w:rsidR="00B57B24" w:rsidRDefault="00C6600C">
      <w:pPr>
        <w:spacing w:after="6"/>
        <w:ind w:left="30"/>
        <w:jc w:val="center"/>
      </w:pPr>
      <w:r>
        <w:rPr>
          <w:rFonts w:ascii="Verdana" w:eastAsia="Verdana" w:hAnsi="Verdana" w:cs="Verdana"/>
          <w:sz w:val="24"/>
        </w:rPr>
        <w:t xml:space="preserve"> </w:t>
      </w:r>
    </w:p>
    <w:p w:rsidR="00B57B24" w:rsidRDefault="00C6600C" w:rsidP="001D7B23">
      <w:pPr>
        <w:spacing w:after="0"/>
        <w:ind w:right="23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Список детей, направленных</w:t>
      </w:r>
    </w:p>
    <w:p w:rsidR="00B57B24" w:rsidRDefault="001D7B23" w:rsidP="001D7B23">
      <w:pPr>
        <w:spacing w:after="0" w:line="269" w:lineRule="auto"/>
        <w:ind w:left="506" w:right="438" w:hanging="3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в МБ</w:t>
      </w:r>
      <w:r w:rsidR="00C6600C">
        <w:rPr>
          <w:rFonts w:ascii="Times New Roman" w:eastAsia="Times New Roman" w:hAnsi="Times New Roman" w:cs="Times New Roman"/>
          <w:b/>
          <w:sz w:val="24"/>
        </w:rPr>
        <w:t>ДОУ</w:t>
      </w: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="00C6600C">
        <w:rPr>
          <w:rFonts w:ascii="Times New Roman" w:eastAsia="Times New Roman" w:hAnsi="Times New Roman" w:cs="Times New Roman"/>
          <w:b/>
          <w:sz w:val="24"/>
        </w:rPr>
        <w:t xml:space="preserve"> детский</w:t>
      </w:r>
      <w:r>
        <w:rPr>
          <w:rFonts w:ascii="Times New Roman" w:eastAsia="Times New Roman" w:hAnsi="Times New Roman" w:cs="Times New Roman"/>
          <w:b/>
          <w:sz w:val="24"/>
        </w:rPr>
        <w:t xml:space="preserve"> сад комбинированного вида № 464</w:t>
      </w:r>
      <w:r w:rsidR="00C6600C">
        <w:rPr>
          <w:rFonts w:ascii="Times New Roman" w:eastAsia="Times New Roman" w:hAnsi="Times New Roman" w:cs="Times New Roman"/>
          <w:b/>
          <w:sz w:val="24"/>
        </w:rPr>
        <w:t xml:space="preserve"> по Распоряжению Департамента образования Администрации города </w:t>
      </w:r>
      <w:r>
        <w:rPr>
          <w:rFonts w:ascii="Times New Roman" w:eastAsia="Times New Roman" w:hAnsi="Times New Roman" w:cs="Times New Roman"/>
          <w:b/>
          <w:sz w:val="24"/>
        </w:rPr>
        <w:t>Екатеринбурга от</w:t>
      </w:r>
      <w:r w:rsidR="00C6600C">
        <w:rPr>
          <w:rFonts w:ascii="Times New Roman" w:eastAsia="Times New Roman" w:hAnsi="Times New Roman" w:cs="Times New Roman"/>
          <w:b/>
          <w:sz w:val="24"/>
        </w:rPr>
        <w:t xml:space="preserve"> 16.05.2025 года № 864/46/36</w:t>
      </w:r>
    </w:p>
    <w:p w:rsidR="00B57B24" w:rsidRDefault="00C6600C">
      <w:pPr>
        <w:spacing w:after="15"/>
        <w:ind w:right="1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B24" w:rsidRDefault="00C6600C">
      <w:pPr>
        <w:spacing w:after="0"/>
        <w:ind w:left="10" w:right="23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Группа раннего возраста (2-3 лет) </w:t>
      </w:r>
    </w:p>
    <w:p w:rsidR="00B57B24" w:rsidRDefault="00C6600C">
      <w:pPr>
        <w:spacing w:after="0"/>
        <w:ind w:right="16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5200" w:type="dxa"/>
        <w:tblInd w:w="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6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1220"/>
        <w:gridCol w:w="3980"/>
      </w:tblGrid>
      <w:tr w:rsidR="00B57B24" w:rsidTr="001D7B23">
        <w:trPr>
          <w:trHeight w:val="288"/>
        </w:trPr>
        <w:tc>
          <w:tcPr>
            <w:tcW w:w="1220" w:type="dxa"/>
          </w:tcPr>
          <w:p w:rsidR="00B57B24" w:rsidRDefault="00C6600C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п/п </w:t>
            </w:r>
          </w:p>
        </w:tc>
        <w:tc>
          <w:tcPr>
            <w:tcW w:w="3980" w:type="dxa"/>
          </w:tcPr>
          <w:p w:rsidR="00B57B24" w:rsidRDefault="00C6600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Номер заявления в ГИС СО «ЕЦП» </w:t>
            </w:r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5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ЧК-2023/2024-1708513636093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6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ЧК-2023/2024-1697520722235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7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ЧК-2022/2023-1712399343585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8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ЧК-2023/2024-1722324633879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9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ЧК-2022/2023-1694067919</w:t>
              </w:r>
            </w:hyperlink>
          </w:p>
        </w:tc>
      </w:tr>
      <w:tr w:rsidR="001D7B23" w:rsidTr="001D7B23">
        <w:trPr>
          <w:trHeight w:val="288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10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ЧК-2022/2023-1700603893000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11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ЧК-2022/2023-1708771225111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12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ЧК-2022/2023-1711778242376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13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ЧК-2022/2023-1739878200253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14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ЧК-2022/2023-1706093758000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15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ЧК-2022/2023-1675252393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16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ЧК-2023/2024-1710930731171</w:t>
              </w:r>
            </w:hyperlink>
          </w:p>
        </w:tc>
      </w:tr>
      <w:tr w:rsidR="001D7B23" w:rsidTr="001D7B23">
        <w:trPr>
          <w:trHeight w:val="288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17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ЧК-2022/2023-1685447029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18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ЧК-2022/2023-1685609457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19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ЧК-2022/2023-1691675739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20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ЧК-2022/2023-1694601370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21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ЧК-2022/2023-1697631677373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22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ЧК-2023/2024-1700038980000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23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ЧК-2022/2023-1699505242022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24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ЧК-2023/2024-1706074243000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25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ЧК-2023/2024-1707798973000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26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ЧК-2022/2023-1707199400876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27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ЧК-2022/2023-1708256578000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28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ЧК-2023/2024-1706768825000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29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ЧК-2022/2023-1710737395000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30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ЧК-2022/2023-1707067454000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31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ЧК-2022/2023-1709013261555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32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ЧК-2022/2023-1710504044000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33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ЧК-2022/2023-1709805923000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34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ЧК-2023/2024-1707632403000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35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ЧК-2022/2023-1711599852765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36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ЧК-2022/2023-1712031896795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37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ЧК-2022/2023-1711998888000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38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ЧК-2022/2023-1675330201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39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ЧК-2022/2023-1710250365152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40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ЧК-2022/2023-1707631872000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3980" w:type="dxa"/>
            <w:shd w:val="clear" w:color="auto" w:fill="F9F9F9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41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ЧК-2022/2023-1697630774642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42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</w:rPr>
                <w:t>ЧК-2022/2023-1711960985000</w:t>
              </w:r>
            </w:hyperlink>
          </w:p>
        </w:tc>
      </w:tr>
    </w:tbl>
    <w:p w:rsidR="00B57B24" w:rsidRDefault="00C6600C">
      <w:pPr>
        <w:spacing w:after="13"/>
        <w:ind w:right="1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B24" w:rsidRDefault="00C6600C">
      <w:pPr>
        <w:spacing w:after="0"/>
        <w:ind w:left="10" w:right="22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Группа младшая (3-4 лет) </w:t>
      </w:r>
    </w:p>
    <w:p w:rsidR="00B57B24" w:rsidRDefault="00C6600C">
      <w:pPr>
        <w:spacing w:after="0"/>
        <w:ind w:right="16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5354" w:type="dxa"/>
        <w:tblInd w:w="1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20"/>
        <w:gridCol w:w="4134"/>
      </w:tblGrid>
      <w:tr w:rsidR="00B57B24" w:rsidTr="001D7B23">
        <w:trPr>
          <w:trHeight w:val="288"/>
        </w:trPr>
        <w:tc>
          <w:tcPr>
            <w:tcW w:w="1220" w:type="dxa"/>
          </w:tcPr>
          <w:p w:rsidR="00B57B24" w:rsidRDefault="00C6600C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п/п </w:t>
            </w:r>
          </w:p>
        </w:tc>
        <w:tc>
          <w:tcPr>
            <w:tcW w:w="4134" w:type="dxa"/>
          </w:tcPr>
          <w:p w:rsidR="00B57B24" w:rsidRDefault="00C6600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Номер заявления в ГИС СО «ЕЦП» </w:t>
            </w:r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134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43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  <w:u w:val="single"/>
                </w:rPr>
                <w:t>ЧК-2021/2022-1654500099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134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44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  <w:u w:val="single"/>
                </w:rPr>
                <w:t>ЧК-2021/2022-1730351564664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134" w:type="dxa"/>
            <w:shd w:val="clear" w:color="auto" w:fill="F9F9F9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45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  <w:u w:val="single"/>
                </w:rPr>
                <w:t>ЧК-2021/2022-1745297412848</w:t>
              </w:r>
            </w:hyperlink>
          </w:p>
        </w:tc>
      </w:tr>
      <w:tr w:rsidR="001D7B23" w:rsidTr="001D7B23">
        <w:trPr>
          <w:trHeight w:val="286"/>
        </w:trPr>
        <w:tc>
          <w:tcPr>
            <w:tcW w:w="1220" w:type="dxa"/>
          </w:tcPr>
          <w:p w:rsidR="001D7B23" w:rsidRDefault="001D7B23" w:rsidP="001D7B23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134" w:type="dxa"/>
            <w:shd w:val="clear" w:color="auto" w:fill="FFFFFF"/>
            <w:vAlign w:val="center"/>
          </w:tcPr>
          <w:p w:rsidR="001D7B23" w:rsidRPr="00A774CC" w:rsidRDefault="001D7B23" w:rsidP="001D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46" w:history="1">
              <w:r w:rsidRPr="00A774CC">
                <w:rPr>
                  <w:rFonts w:ascii="Segoe UI" w:eastAsia="Times New Roman" w:hAnsi="Segoe UI" w:cs="Segoe UI"/>
                  <w:color w:val="auto"/>
                  <w:sz w:val="23"/>
                  <w:szCs w:val="23"/>
                  <w:u w:val="single"/>
                </w:rPr>
                <w:t>ЧК-2021/2022-1742992947983</w:t>
              </w:r>
            </w:hyperlink>
          </w:p>
        </w:tc>
      </w:tr>
    </w:tbl>
    <w:p w:rsidR="00B57B24" w:rsidRDefault="00C6600C">
      <w:pPr>
        <w:spacing w:after="0"/>
        <w:ind w:left="386" w:right="1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B24" w:rsidRDefault="00C6600C">
      <w:pPr>
        <w:spacing w:after="16"/>
        <w:ind w:right="1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B24" w:rsidRDefault="00B57B24">
      <w:pPr>
        <w:spacing w:after="0"/>
        <w:ind w:right="167"/>
        <w:jc w:val="center"/>
      </w:pPr>
    </w:p>
    <w:p w:rsidR="00B57B24" w:rsidRDefault="00C6600C">
      <w:pPr>
        <w:spacing w:after="0"/>
        <w:ind w:left="386" w:right="1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B24" w:rsidRDefault="00C6600C">
      <w:pPr>
        <w:spacing w:after="0"/>
        <w:ind w:right="1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B24" w:rsidRDefault="00C6600C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1D7B23" w:rsidRDefault="001D7B23">
      <w:pPr>
        <w:spacing w:after="0"/>
        <w:ind w:right="167"/>
        <w:jc w:val="center"/>
      </w:pPr>
      <w:bookmarkStart w:id="0" w:name="_GoBack"/>
      <w:bookmarkEnd w:id="0"/>
    </w:p>
    <w:sectPr w:rsidR="001D7B23">
      <w:pgSz w:w="11906" w:h="16838"/>
      <w:pgMar w:top="1440" w:right="1141" w:bottom="1440" w:left="22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24"/>
    <w:rsid w:val="001D7B23"/>
    <w:rsid w:val="00B57B24"/>
    <w:rsid w:val="00C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3F86"/>
  <w15:docId w15:val="{4187E0E5-3108-474E-8E9A-3B96AE8E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13.17/psceq/declaration/019518d2-73bf-7691-b7de-506ace61448f" TargetMode="External"/><Relationship Id="rId18" Type="http://schemas.openxmlformats.org/officeDocument/2006/relationships/hyperlink" Target="http://10.0.13.17/psceq/declaration/157739f5-7414-40de-8ed2-e1a7bc25fe18" TargetMode="External"/><Relationship Id="rId26" Type="http://schemas.openxmlformats.org/officeDocument/2006/relationships/hyperlink" Target="http://10.0.13.17/psceq/declaration/556e584e-35c0-4f21-895d-3d212e6e8124" TargetMode="External"/><Relationship Id="rId39" Type="http://schemas.openxmlformats.org/officeDocument/2006/relationships/hyperlink" Target="http://10.0.13.17/psceq/declaration/7f58eb82-9a9b-46a0-985b-c6033d00da3c" TargetMode="External"/><Relationship Id="rId21" Type="http://schemas.openxmlformats.org/officeDocument/2006/relationships/hyperlink" Target="http://10.0.13.17/psceq/declaration/7d764ff4-639f-4ab9-b5bc-e999fe2759b6" TargetMode="External"/><Relationship Id="rId34" Type="http://schemas.openxmlformats.org/officeDocument/2006/relationships/hyperlink" Target="http://10.0.13.17/psceq/declaration/66fa644c-eea4-44a2-be1b-d9c2508a1340" TargetMode="External"/><Relationship Id="rId42" Type="http://schemas.openxmlformats.org/officeDocument/2006/relationships/hyperlink" Target="http://10.0.13.17/psceq/declaration/0ed31dd5-5be9-4887-8856-46b57cd94c9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10.0.13.17/psceq/declaration/7d51031b-c078-44b0-8740-0f47a355a74d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5006937c-86f8-4b1c-8c03-43dbf14ed09d" TargetMode="External"/><Relationship Id="rId29" Type="http://schemas.openxmlformats.org/officeDocument/2006/relationships/hyperlink" Target="http://10.0.13.17/psceq/declaration/4facf80e-a5a2-420c-aded-68fcfdb093d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0.0.13.17/psceq/declaration/cf981344-604e-45df-b371-1301271c2e09" TargetMode="External"/><Relationship Id="rId11" Type="http://schemas.openxmlformats.org/officeDocument/2006/relationships/hyperlink" Target="http://10.0.13.17/psceq/declaration/f99c4300-561a-4ffe-8bdd-e1132e2d1503" TargetMode="External"/><Relationship Id="rId24" Type="http://schemas.openxmlformats.org/officeDocument/2006/relationships/hyperlink" Target="http://10.0.13.17/psceq/declaration/a542f008-efdf-4790-b173-73ff9c3dd706" TargetMode="External"/><Relationship Id="rId32" Type="http://schemas.openxmlformats.org/officeDocument/2006/relationships/hyperlink" Target="http://10.0.13.17/psceq/declaration/ed5a06c9-2996-4bda-b71e-f4d5ebcf0344" TargetMode="External"/><Relationship Id="rId37" Type="http://schemas.openxmlformats.org/officeDocument/2006/relationships/hyperlink" Target="http://10.0.13.17/psceq/declaration/727b5645-66e6-4713-9e09-e01db15ec2bc" TargetMode="External"/><Relationship Id="rId40" Type="http://schemas.openxmlformats.org/officeDocument/2006/relationships/hyperlink" Target="http://10.0.13.17/psceq/declaration/60125270-6a4f-4330-9e12-f5c2cff5c5cd" TargetMode="External"/><Relationship Id="rId45" Type="http://schemas.openxmlformats.org/officeDocument/2006/relationships/hyperlink" Target="http://10.0.13.17/psceq/declaration/01965bd5-12f1-73e7-8071-57427113ac37" TargetMode="External"/><Relationship Id="rId5" Type="http://schemas.openxmlformats.org/officeDocument/2006/relationships/hyperlink" Target="http://10.0.13.17/psceq/declaration/37f626e2-2c89-4884-b4d6-be0e45741fb6" TargetMode="External"/><Relationship Id="rId15" Type="http://schemas.openxmlformats.org/officeDocument/2006/relationships/hyperlink" Target="http://10.0.13.17/psceq/declaration/3d59056f-df99-4431-9ab7-bf3e3964e411" TargetMode="External"/><Relationship Id="rId23" Type="http://schemas.openxmlformats.org/officeDocument/2006/relationships/hyperlink" Target="http://10.0.13.17/psceq/declaration/ff0238dd-e1c4-4c85-bf89-5890ea5c1d79" TargetMode="External"/><Relationship Id="rId28" Type="http://schemas.openxmlformats.org/officeDocument/2006/relationships/hyperlink" Target="http://10.0.13.17/psceq/declaration/74bca0be-b726-43b0-b1bb-96e26633cc43" TargetMode="External"/><Relationship Id="rId36" Type="http://schemas.openxmlformats.org/officeDocument/2006/relationships/hyperlink" Target="http://10.0.13.17/psceq/declaration/838dd94a-16cf-48d6-953b-f423dd577df5" TargetMode="External"/><Relationship Id="rId10" Type="http://schemas.openxmlformats.org/officeDocument/2006/relationships/hyperlink" Target="http://10.0.13.17/psceq/declaration/f5f0d389-3942-4bba-85b6-275863f7230e" TargetMode="External"/><Relationship Id="rId19" Type="http://schemas.openxmlformats.org/officeDocument/2006/relationships/hyperlink" Target="http://10.0.13.17/psceq/declaration/65994bc4-998a-428a-87fd-016df1586a89" TargetMode="External"/><Relationship Id="rId31" Type="http://schemas.openxmlformats.org/officeDocument/2006/relationships/hyperlink" Target="http://10.0.13.17/psceq/declaration/c215a67e-6a5b-4622-bd18-cae9764fa2b7" TargetMode="External"/><Relationship Id="rId44" Type="http://schemas.openxmlformats.org/officeDocument/2006/relationships/hyperlink" Target="http://10.0.13.17/psceq/declaration/0192e0fd-8785-74cc-ab26-4387859417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f67cdf3c-657b-4295-a30a-b43036b59ce0" TargetMode="External"/><Relationship Id="rId14" Type="http://schemas.openxmlformats.org/officeDocument/2006/relationships/hyperlink" Target="http://10.0.13.17/psceq/declaration/c528cb40-a962-4c87-ab57-b1f11c866bb4" TargetMode="External"/><Relationship Id="rId22" Type="http://schemas.openxmlformats.org/officeDocument/2006/relationships/hyperlink" Target="http://10.0.13.17/psceq/declaration/5a3300fa-a2eb-4670-ae44-66aae9ac71d4" TargetMode="External"/><Relationship Id="rId27" Type="http://schemas.openxmlformats.org/officeDocument/2006/relationships/hyperlink" Target="http://10.0.13.17/psceq/declaration/fdbd1003-656b-430d-b82d-2ff6cdd0e8cd" TargetMode="External"/><Relationship Id="rId30" Type="http://schemas.openxmlformats.org/officeDocument/2006/relationships/hyperlink" Target="http://10.0.13.17/psceq/declaration/dc640a2b-db0b-46c3-8714-2987f4a62330" TargetMode="External"/><Relationship Id="rId35" Type="http://schemas.openxmlformats.org/officeDocument/2006/relationships/hyperlink" Target="http://10.0.13.17/psceq/declaration/f37dc1dd-db23-4fe4-a895-b3d6062abbed" TargetMode="External"/><Relationship Id="rId43" Type="http://schemas.openxmlformats.org/officeDocument/2006/relationships/hyperlink" Target="http://10.0.13.17/psceq/declaration/7210511a-7dee-4e4b-9640-8edef6e09555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10.0.13.17/psceq/declaration/0191028c-4986-7146-b900-b0399a90843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0.0.13.17/psceq/declaration/02f5b59d-a1c0-4d81-8fbe-13a549f732fd" TargetMode="External"/><Relationship Id="rId17" Type="http://schemas.openxmlformats.org/officeDocument/2006/relationships/hyperlink" Target="http://10.0.13.17/psceq/declaration/eb22330a-7cb0-4359-83dd-60d149377677" TargetMode="External"/><Relationship Id="rId25" Type="http://schemas.openxmlformats.org/officeDocument/2006/relationships/hyperlink" Target="http://10.0.13.17/psceq/declaration/c8ef1b42-a143-46c5-81cd-475fbe4fd359" TargetMode="External"/><Relationship Id="rId33" Type="http://schemas.openxmlformats.org/officeDocument/2006/relationships/hyperlink" Target="http://10.0.13.17/psceq/declaration/a6fd4d83-799e-4d12-86f6-e2eae9cbcf95" TargetMode="External"/><Relationship Id="rId38" Type="http://schemas.openxmlformats.org/officeDocument/2006/relationships/hyperlink" Target="http://10.0.13.17/psceq/declaration/37caa141-5179-47db-b64e-a5f7d7e2174a" TargetMode="External"/><Relationship Id="rId46" Type="http://schemas.openxmlformats.org/officeDocument/2006/relationships/hyperlink" Target="http://10.0.13.17/psceq/declaration/0195d279-bb10-7708-9706-7ed6afd99b3f" TargetMode="External"/><Relationship Id="rId20" Type="http://schemas.openxmlformats.org/officeDocument/2006/relationships/hyperlink" Target="http://10.0.13.17/psceq/declaration/2ad4cef3-6731-47ab-96d2-1292f64812a9" TargetMode="External"/><Relationship Id="rId41" Type="http://schemas.openxmlformats.org/officeDocument/2006/relationships/hyperlink" Target="http://10.0.13.17/psceq/declaration/5fb6a5d6-384c-47d7-9075-99e2ec09d0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CEDA-2A66-47C6-8EC1-8896C090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kasimova_yus</dc:creator>
  <cp:keywords/>
  <cp:lastModifiedBy>ДС 464</cp:lastModifiedBy>
  <cp:revision>2</cp:revision>
  <dcterms:created xsi:type="dcterms:W3CDTF">2025-12-22T06:58:00Z</dcterms:created>
  <dcterms:modified xsi:type="dcterms:W3CDTF">2025-12-22T06:58:00Z</dcterms:modified>
</cp:coreProperties>
</file>